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3BD4" w:rsidRPr="00F54420" w:rsidTr="00565F6D">
        <w:trPr>
          <w:trHeight w:val="406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BAŞVURU SAHİBİNİN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4420">
              <w:rPr>
                <w:rFonts w:asciiTheme="minorHAnsi" w:hAnsiTheme="minorHAnsi" w:cstheme="minorHAnsi"/>
                <w:i/>
                <w:sz w:val="16"/>
                <w:szCs w:val="16"/>
              </w:rPr>
              <w:t>Bu kısım başvuru sahibi tarafından doldurulacaktır.</w:t>
            </w:r>
          </w:p>
        </w:tc>
      </w:tr>
      <w:tr w:rsidR="00BD3BD4" w:rsidRPr="00F54420" w:rsidTr="00565F6D">
        <w:trPr>
          <w:trHeight w:val="412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Adı Soyadı(*)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</w:p>
        </w:tc>
      </w:tr>
      <w:tr w:rsidR="00BD3BD4" w:rsidRPr="00F54420" w:rsidTr="00565F6D">
        <w:trPr>
          <w:trHeight w:val="418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Telefon(*)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</w:p>
        </w:tc>
        <w:bookmarkStart w:id="0" w:name="_GoBack"/>
        <w:bookmarkEnd w:id="0"/>
      </w:tr>
      <w:tr w:rsidR="00BD3BD4" w:rsidRPr="00F54420" w:rsidTr="00565F6D">
        <w:trPr>
          <w:trHeight w:val="410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E-posta(*)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</w:p>
        </w:tc>
      </w:tr>
      <w:tr w:rsidR="00BD3BD4" w:rsidRPr="00F54420" w:rsidTr="00565F6D">
        <w:trPr>
          <w:trHeight w:val="416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Adresi(*)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</w:p>
        </w:tc>
      </w:tr>
      <w:tr w:rsidR="00BD3BD4" w:rsidRPr="00F54420" w:rsidTr="00565F6D">
        <w:trPr>
          <w:trHeight w:val="422"/>
        </w:trPr>
        <w:tc>
          <w:tcPr>
            <w:tcW w:w="9776" w:type="dxa"/>
            <w:vAlign w:val="center"/>
          </w:tcPr>
          <w:p w:rsidR="00CD7787" w:rsidRPr="00F54420" w:rsidRDefault="005D5D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Kuruluş (Varsa)</w:t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:</w:t>
            </w:r>
          </w:p>
        </w:tc>
      </w:tr>
      <w:tr w:rsidR="00BD3BD4" w:rsidRPr="00F54420" w:rsidTr="00B741B2">
        <w:trPr>
          <w:trHeight w:val="971"/>
        </w:trPr>
        <w:tc>
          <w:tcPr>
            <w:tcW w:w="9776" w:type="dxa"/>
          </w:tcPr>
          <w:p w:rsidR="00CD7787" w:rsidRPr="00F54420" w:rsidRDefault="005C7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sz w:val="22"/>
                <w:szCs w:val="22"/>
              </w:rPr>
              <w:t>İtiraz / Şikâyet / Öneri Konusu ve Açıklaması(*):</w:t>
            </w:r>
          </w:p>
        </w:tc>
      </w:tr>
      <w:tr w:rsidR="00BD3BD4" w:rsidRPr="00F54420" w:rsidTr="00B741B2">
        <w:trPr>
          <w:trHeight w:val="842"/>
        </w:trPr>
        <w:tc>
          <w:tcPr>
            <w:tcW w:w="9776" w:type="dxa"/>
            <w:vAlign w:val="center"/>
          </w:tcPr>
          <w:p w:rsidR="002C7CBB" w:rsidRPr="00F54420" w:rsidRDefault="005D5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>EK(LER):</w:t>
            </w:r>
          </w:p>
          <w:p w:rsidR="005C751D" w:rsidRPr="00F54420" w:rsidRDefault="005D5DBE" w:rsidP="005C7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  <w:t>İmza</w:t>
            </w:r>
          </w:p>
          <w:p w:rsidR="005C751D" w:rsidRPr="00F54420" w:rsidRDefault="005D5DBE" w:rsidP="005C75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sz w:val="22"/>
                <w:szCs w:val="22"/>
              </w:rPr>
              <w:tab/>
              <w:t>../../20..</w:t>
            </w:r>
          </w:p>
        </w:tc>
      </w:tr>
    </w:tbl>
    <w:p w:rsidR="00C13994" w:rsidRPr="00F54420" w:rsidRDefault="005D5DBE" w:rsidP="005C751D">
      <w:pPr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54420">
        <w:rPr>
          <w:rFonts w:cstheme="minorHAnsi"/>
          <w:sz w:val="16"/>
          <w:szCs w:val="16"/>
        </w:rPr>
        <w:t>*</w:t>
      </w:r>
      <w:r w:rsidRPr="00F54420">
        <w:rPr>
          <w:rFonts w:cstheme="minorHAnsi"/>
          <w:i/>
          <w:sz w:val="16"/>
          <w:szCs w:val="16"/>
        </w:rPr>
        <w:t xml:space="preserve"> </w:t>
      </w:r>
      <w:r w:rsidRPr="00F54420">
        <w:rPr>
          <w:rFonts w:cstheme="minorHAnsi"/>
          <w:i/>
          <w:color w:val="000000" w:themeColor="text1"/>
          <w:sz w:val="16"/>
          <w:szCs w:val="16"/>
        </w:rPr>
        <w:t>Bu kısımlar eksiksiz doldurulmalıdır. ( İtiraz/Şikâyet/Öneri ile ilgili (varsa) ilgili belge ve dokümanlar vs. ek yapılmalıdır.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354"/>
        <w:gridCol w:w="3751"/>
        <w:gridCol w:w="290"/>
        <w:gridCol w:w="4381"/>
      </w:tblGrid>
      <w:tr w:rsidR="00BD3BD4" w:rsidRPr="00F54420" w:rsidTr="00B741B2">
        <w:trPr>
          <w:trHeight w:val="477"/>
        </w:trPr>
        <w:tc>
          <w:tcPr>
            <w:tcW w:w="9776" w:type="dxa"/>
            <w:gridSpan w:val="4"/>
            <w:vAlign w:val="center"/>
          </w:tcPr>
          <w:p w:rsidR="005C751D" w:rsidRPr="00F54420" w:rsidRDefault="003C313E" w:rsidP="005C751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BAŞVURUYA AİT: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Bu kısım 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u w:val="single"/>
              </w:rPr>
              <w:t>itiraz/şikâyet/öneri yapılan faaliyet alanı ile ilgili birim şefi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tarafından doldurulacaktır.</w:t>
            </w:r>
          </w:p>
        </w:tc>
      </w:tr>
      <w:tr w:rsidR="00BD3BD4" w:rsidRPr="00F54420" w:rsidTr="00565F6D">
        <w:trPr>
          <w:trHeight w:val="563"/>
        </w:trPr>
        <w:tc>
          <w:tcPr>
            <w:tcW w:w="5105" w:type="dxa"/>
            <w:gridSpan w:val="2"/>
            <w:tcBorders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İtiraz/Şikâyet/Öneri Yapılan Faaliyet Alanı İle İlgili Birim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81" w:type="dxa"/>
            <w:tcBorders>
              <w:left w:val="nil"/>
            </w:tcBorders>
            <w:vAlign w:val="center"/>
          </w:tcPr>
          <w:p w:rsidR="003C313E" w:rsidRPr="00F54420" w:rsidRDefault="003C313E" w:rsidP="003C313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3BD4" w:rsidRPr="00F54420" w:rsidTr="00565F6D">
        <w:trPr>
          <w:trHeight w:val="414"/>
        </w:trPr>
        <w:tc>
          <w:tcPr>
            <w:tcW w:w="1354" w:type="dxa"/>
            <w:vMerge w:val="restart"/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Başvuruyu Alan Personelin</w:t>
            </w:r>
          </w:p>
        </w:tc>
        <w:tc>
          <w:tcPr>
            <w:tcW w:w="3751" w:type="dxa"/>
            <w:tcBorders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Adı Soyadı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81" w:type="dxa"/>
            <w:tcBorders>
              <w:left w:val="nil"/>
            </w:tcBorders>
            <w:vAlign w:val="center"/>
          </w:tcPr>
          <w:p w:rsidR="003C313E" w:rsidRPr="00F54420" w:rsidRDefault="003C313E" w:rsidP="003C313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3BD4" w:rsidRPr="00F54420" w:rsidTr="00565F6D">
        <w:trPr>
          <w:trHeight w:val="406"/>
        </w:trPr>
        <w:tc>
          <w:tcPr>
            <w:tcW w:w="1354" w:type="dxa"/>
            <w:vMerge/>
            <w:vAlign w:val="center"/>
          </w:tcPr>
          <w:p w:rsidR="003C313E" w:rsidRPr="00F54420" w:rsidRDefault="003C313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single" w:sz="4" w:space="0" w:color="auto"/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Görevi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81" w:type="dxa"/>
            <w:tcBorders>
              <w:left w:val="nil"/>
            </w:tcBorders>
            <w:vAlign w:val="center"/>
          </w:tcPr>
          <w:p w:rsidR="003C313E" w:rsidRPr="00F54420" w:rsidRDefault="003C313E" w:rsidP="003C313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3BD4" w:rsidRPr="00F54420" w:rsidTr="00565F6D">
        <w:trPr>
          <w:trHeight w:val="426"/>
        </w:trPr>
        <w:tc>
          <w:tcPr>
            <w:tcW w:w="1354" w:type="dxa"/>
            <w:vMerge/>
            <w:vAlign w:val="center"/>
          </w:tcPr>
          <w:p w:rsidR="003C313E" w:rsidRPr="00F54420" w:rsidRDefault="003C313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tcBorders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İmza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3C313E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81" w:type="dxa"/>
            <w:tcBorders>
              <w:left w:val="nil"/>
            </w:tcBorders>
            <w:vAlign w:val="center"/>
          </w:tcPr>
          <w:p w:rsidR="003C313E" w:rsidRPr="00F54420" w:rsidRDefault="003C313E" w:rsidP="003C313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3BD4" w:rsidRPr="00F54420" w:rsidTr="00565F6D">
        <w:trPr>
          <w:trHeight w:val="418"/>
        </w:trPr>
        <w:tc>
          <w:tcPr>
            <w:tcW w:w="9776" w:type="dxa"/>
            <w:gridSpan w:val="4"/>
            <w:vAlign w:val="center"/>
          </w:tcPr>
          <w:p w:rsidR="003C313E" w:rsidRPr="00F54420" w:rsidRDefault="005D5DBE" w:rsidP="00312E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43815</wp:posOffset>
                      </wp:positionV>
                      <wp:extent cx="19050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Dikdörtgen 1" o:spid="_x0000_s1025" style="width:15pt;height:7.5pt;margin-top:3.45pt;margin-left:17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1pt"/>
                  </w:pict>
                </mc:Fallback>
              </mc:AlternateContent>
            </w: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36830</wp:posOffset>
                      </wp:positionV>
                      <wp:extent cx="19050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Dikdörtgen 3" o:spid="_x0000_s1026" style="width:15pt;height:7.5pt;margin-top:2.9pt;margin-left:292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black" strokeweight="1pt"/>
                  </w:pict>
                </mc:Fallback>
              </mc:AlternateContent>
            </w: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40640</wp:posOffset>
                      </wp:positionV>
                      <wp:extent cx="19050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Dikdörtgen 4" o:spid="_x0000_s1027" style="width:15pt;height:7.5pt;margin-top:3.2pt;margin-left:392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      </w:pict>
                </mc:Fallback>
              </mc:AlternateContent>
            </w:r>
            <w:r w:rsidR="00EB2229"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Başvuru Türü</w:t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İtiraz</w:t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Şikâyet</w:t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B2229"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>Öneri</w:t>
            </w:r>
          </w:p>
        </w:tc>
      </w:tr>
      <w:tr w:rsidR="00BD3BD4" w:rsidRPr="00F54420" w:rsidTr="00565F6D">
        <w:trPr>
          <w:trHeight w:val="418"/>
        </w:trPr>
        <w:tc>
          <w:tcPr>
            <w:tcW w:w="9776" w:type="dxa"/>
            <w:gridSpan w:val="4"/>
            <w:vAlign w:val="center"/>
          </w:tcPr>
          <w:p w:rsidR="00EB2229" w:rsidRPr="00F54420" w:rsidRDefault="005D5DBE" w:rsidP="00312E76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Alınış Tarihi</w:t>
            </w: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ab/>
            </w:r>
            <w:r w:rsidRPr="00F5442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ab/>
              <w:t>:</w:t>
            </w:r>
            <w:r w:rsidR="003464A9" w:rsidRPr="00F544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../../….</w:t>
            </w:r>
            <w:r w:rsidR="003464A9" w:rsidRPr="00F544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ab/>
            </w:r>
            <w:r w:rsidR="003464A9" w:rsidRPr="00F544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ab/>
            </w:r>
            <w:r w:rsidR="003464A9" w:rsidRPr="00F544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ab/>
            </w:r>
            <w:r w:rsidR="003464A9" w:rsidRPr="00F5442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Başvuru No</w:t>
            </w:r>
            <w:r w:rsidR="003464A9" w:rsidRPr="00F5442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ab/>
              <w:t>:</w:t>
            </w:r>
            <w:r w:rsidR="003464A9" w:rsidRPr="00F5442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 xml:space="preserve"> ../….</w:t>
            </w:r>
          </w:p>
        </w:tc>
      </w:tr>
    </w:tbl>
    <w:p w:rsidR="005C751D" w:rsidRPr="00F54420" w:rsidRDefault="005C751D" w:rsidP="005C751D">
      <w:pPr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1556"/>
        <w:gridCol w:w="1703"/>
        <w:gridCol w:w="3259"/>
      </w:tblGrid>
      <w:tr w:rsidR="00BD3BD4" w:rsidRPr="00F54420" w:rsidTr="00565F6D">
        <w:trPr>
          <w:trHeight w:val="398"/>
        </w:trPr>
        <w:tc>
          <w:tcPr>
            <w:tcW w:w="9776" w:type="dxa"/>
            <w:gridSpan w:val="4"/>
            <w:vAlign w:val="center"/>
          </w:tcPr>
          <w:p w:rsidR="003464A9" w:rsidRPr="00F54420" w:rsidRDefault="005D5DBE" w:rsidP="005C751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DEĞERLENDİRME VE KARAR:</w:t>
            </w:r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Bu kısım </w:t>
            </w:r>
            <w:r w:rsidRPr="00F5442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değerlendirmeyi yapan komisyon tarafından doldurulacaktır.</w:t>
            </w:r>
          </w:p>
        </w:tc>
      </w:tr>
      <w:tr w:rsidR="00BD3BD4" w:rsidRPr="00F54420" w:rsidTr="00565F6D">
        <w:trPr>
          <w:trHeight w:val="984"/>
        </w:trPr>
        <w:tc>
          <w:tcPr>
            <w:tcW w:w="9776" w:type="dxa"/>
            <w:gridSpan w:val="4"/>
          </w:tcPr>
          <w:p w:rsidR="003464A9" w:rsidRPr="00F54420" w:rsidRDefault="005D5DBE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İtiraz/Şikâyet/Öneri İle İlgili Değerlendirme ve Karar:</w:t>
            </w:r>
          </w:p>
          <w:p w:rsidR="00B741B2" w:rsidRPr="00F54420" w:rsidRDefault="00B741B2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741B2" w:rsidRPr="00F54420" w:rsidRDefault="00B741B2" w:rsidP="005C751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741B2" w:rsidRPr="00F54420" w:rsidRDefault="005D5DBE" w:rsidP="00B741B2">
            <w:pPr>
              <w:tabs>
                <w:tab w:val="left" w:pos="307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Kararın Bildirim Şekli :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</w:rPr>
                <w:id w:val="-14974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420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Cep Telefonu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691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4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Elektronik Posta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92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42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Posta</w:t>
            </w:r>
          </w:p>
        </w:tc>
      </w:tr>
      <w:tr w:rsidR="00BD3BD4" w:rsidRPr="00F54420" w:rsidTr="00B741B2">
        <w:trPr>
          <w:trHeight w:val="405"/>
        </w:trPr>
        <w:tc>
          <w:tcPr>
            <w:tcW w:w="9776" w:type="dxa"/>
            <w:gridSpan w:val="4"/>
            <w:vAlign w:val="center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KOMİSYON ÜYELERİ</w:t>
            </w:r>
          </w:p>
        </w:tc>
      </w:tr>
      <w:tr w:rsidR="00BD3BD4" w:rsidRPr="00F54420" w:rsidTr="00B741B2">
        <w:trPr>
          <w:trHeight w:val="1425"/>
        </w:trPr>
        <w:tc>
          <w:tcPr>
            <w:tcW w:w="3258" w:type="dxa"/>
            <w:vAlign w:val="bottom"/>
          </w:tcPr>
          <w:p w:rsidR="00B741B2" w:rsidRPr="00F54420" w:rsidRDefault="005D5DBE" w:rsidP="00B741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</w:rPr>
              <w:t>Üye</w:t>
            </w:r>
          </w:p>
        </w:tc>
        <w:tc>
          <w:tcPr>
            <w:tcW w:w="3259" w:type="dxa"/>
            <w:gridSpan w:val="2"/>
            <w:vAlign w:val="bottom"/>
          </w:tcPr>
          <w:p w:rsidR="00B741B2" w:rsidRPr="00F54420" w:rsidRDefault="005D5DBE" w:rsidP="00B741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</w:rPr>
              <w:t>Üye</w:t>
            </w:r>
          </w:p>
        </w:tc>
        <w:tc>
          <w:tcPr>
            <w:tcW w:w="3259" w:type="dxa"/>
            <w:vAlign w:val="bottom"/>
          </w:tcPr>
          <w:p w:rsidR="00B741B2" w:rsidRPr="00F54420" w:rsidRDefault="005D5DBE" w:rsidP="00B741B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</w:rPr>
              <w:t>Üye</w:t>
            </w:r>
          </w:p>
        </w:tc>
      </w:tr>
      <w:tr w:rsidR="00BD3BD4" w:rsidRPr="00F54420" w:rsidTr="00565F6D">
        <w:trPr>
          <w:trHeight w:val="438"/>
        </w:trPr>
        <w:tc>
          <w:tcPr>
            <w:tcW w:w="9776" w:type="dxa"/>
            <w:gridSpan w:val="4"/>
            <w:vAlign w:val="center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Karar Tarihi : ../../….</w:t>
            </w:r>
          </w:p>
        </w:tc>
      </w:tr>
      <w:tr w:rsidR="00BD3BD4" w:rsidRPr="00F54420" w:rsidTr="00565F6D">
        <w:trPr>
          <w:trHeight w:val="400"/>
        </w:trPr>
        <w:tc>
          <w:tcPr>
            <w:tcW w:w="4814" w:type="dxa"/>
            <w:gridSpan w:val="2"/>
            <w:vAlign w:val="center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İlgili Birim Müdürü</w:t>
            </w:r>
          </w:p>
        </w:tc>
        <w:tc>
          <w:tcPr>
            <w:tcW w:w="4962" w:type="dxa"/>
            <w:gridSpan w:val="2"/>
            <w:vAlign w:val="center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Kalite Yönetim Temsilcisi</w:t>
            </w:r>
          </w:p>
        </w:tc>
      </w:tr>
      <w:tr w:rsidR="00BD3BD4" w:rsidRPr="00F54420" w:rsidTr="00565F6D">
        <w:trPr>
          <w:trHeight w:val="1270"/>
        </w:trPr>
        <w:tc>
          <w:tcPr>
            <w:tcW w:w="4814" w:type="dxa"/>
            <w:gridSpan w:val="2"/>
            <w:vAlign w:val="bottom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../../….</w:t>
            </w:r>
          </w:p>
        </w:tc>
        <w:tc>
          <w:tcPr>
            <w:tcW w:w="4962" w:type="dxa"/>
            <w:gridSpan w:val="2"/>
            <w:vAlign w:val="bottom"/>
          </w:tcPr>
          <w:p w:rsidR="003464A9" w:rsidRPr="00F54420" w:rsidRDefault="005D5DBE" w:rsidP="002C7C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44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../../….</w:t>
            </w:r>
          </w:p>
        </w:tc>
      </w:tr>
    </w:tbl>
    <w:p w:rsidR="003464A9" w:rsidRPr="00F54420" w:rsidRDefault="003464A9" w:rsidP="005C751D">
      <w:pPr>
        <w:jc w:val="both"/>
        <w:rPr>
          <w:rFonts w:cstheme="minorHAnsi"/>
          <w:color w:val="000000" w:themeColor="text1"/>
        </w:rPr>
      </w:pPr>
    </w:p>
    <w:sectPr w:rsidR="003464A9" w:rsidRPr="00F54420" w:rsidSect="004632F7">
      <w:headerReference w:type="default" r:id="rId7"/>
      <w:pgSz w:w="11906" w:h="16838"/>
      <w:pgMar w:top="0" w:right="1418" w:bottom="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BE" w:rsidRDefault="005D5DBE">
      <w:pPr>
        <w:spacing w:after="0" w:line="240" w:lineRule="auto"/>
      </w:pPr>
      <w:r>
        <w:separator/>
      </w:r>
    </w:p>
  </w:endnote>
  <w:endnote w:type="continuationSeparator" w:id="0">
    <w:p w:rsidR="005D5DBE" w:rsidRDefault="005D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BE" w:rsidRDefault="005D5DBE">
      <w:pPr>
        <w:spacing w:after="0" w:line="240" w:lineRule="auto"/>
      </w:pPr>
      <w:r>
        <w:separator/>
      </w:r>
    </w:p>
  </w:footnote>
  <w:footnote w:type="continuationSeparator" w:id="0">
    <w:p w:rsidR="005D5DBE" w:rsidRDefault="005D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6"/>
      <w:gridCol w:w="7795"/>
    </w:tblGrid>
    <w:tr w:rsidR="00BD3BD4" w:rsidTr="007B022F">
      <w:trPr>
        <w:cantSplit/>
        <w:trHeight w:val="841"/>
      </w:trPr>
      <w:tc>
        <w:tcPr>
          <w:tcW w:w="1916" w:type="dxa"/>
          <w:vAlign w:val="center"/>
          <w:hideMark/>
        </w:tcPr>
        <w:p w:rsidR="007B022F" w:rsidRDefault="005D5DBE" w:rsidP="007B022F">
          <w:pPr>
            <w:spacing w:line="256" w:lineRule="auto"/>
          </w:pPr>
          <w:r>
            <w:rPr>
              <w:noProof/>
              <w:lang w:eastAsia="tr-TR"/>
            </w:rPr>
            <w:drawing>
              <wp:inline distT="0" distB="0" distL="0" distR="0">
                <wp:extent cx="1121410" cy="526415"/>
                <wp:effectExtent l="0" t="0" r="2540" b="6985"/>
                <wp:docPr id="2" name="Resim 2" descr="dokümanlarda 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715983" name="Resim 2" descr="dokümanlarda 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</w:tcPr>
        <w:p w:rsidR="007B022F" w:rsidRPr="007B022F" w:rsidRDefault="005D5DBE" w:rsidP="007B022F">
          <w:pPr>
            <w:spacing w:line="256" w:lineRule="auto"/>
            <w:jc w:val="center"/>
            <w:rPr>
              <w:rFonts w:ascii="Calibri" w:hAnsi="Calibri" w:cs="Arial"/>
              <w:b/>
              <w:sz w:val="36"/>
            </w:rPr>
          </w:pPr>
          <w:r>
            <w:rPr>
              <w:rFonts w:ascii="Calibri" w:hAnsi="Calibri" w:cs="Arial"/>
              <w:b/>
              <w:sz w:val="24"/>
            </w:rPr>
            <w:t>İTİRAZ ŞİKAYET ÖNERİ BAŞVURU FORMU</w:t>
          </w:r>
        </w:p>
        <w:p w:rsidR="007B022F" w:rsidRDefault="005D5DBE" w:rsidP="007B022F">
          <w:pPr>
            <w:spacing w:line="256" w:lineRule="auto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UGT-EY-FR-009 (10.3.2017 - Rev.1 - 25.7.2017)</w:t>
          </w:r>
        </w:p>
      </w:tc>
    </w:tr>
  </w:tbl>
  <w:p w:rsidR="00CD7787" w:rsidRPr="007953BD" w:rsidRDefault="00CD7787" w:rsidP="00795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E92"/>
    <w:multiLevelType w:val="hybridMultilevel"/>
    <w:tmpl w:val="6C4E4500"/>
    <w:lvl w:ilvl="0" w:tplc="C760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610DC" w:tentative="1">
      <w:start w:val="1"/>
      <w:numFmt w:val="lowerLetter"/>
      <w:lvlText w:val="%2."/>
      <w:lvlJc w:val="left"/>
      <w:pPr>
        <w:ind w:left="1440" w:hanging="360"/>
      </w:pPr>
    </w:lvl>
    <w:lvl w:ilvl="2" w:tplc="2B5A8D88" w:tentative="1">
      <w:start w:val="1"/>
      <w:numFmt w:val="lowerRoman"/>
      <w:lvlText w:val="%3."/>
      <w:lvlJc w:val="right"/>
      <w:pPr>
        <w:ind w:left="2160" w:hanging="180"/>
      </w:pPr>
    </w:lvl>
    <w:lvl w:ilvl="3" w:tplc="40D4831C" w:tentative="1">
      <w:start w:val="1"/>
      <w:numFmt w:val="decimal"/>
      <w:lvlText w:val="%4."/>
      <w:lvlJc w:val="left"/>
      <w:pPr>
        <w:ind w:left="2880" w:hanging="360"/>
      </w:pPr>
    </w:lvl>
    <w:lvl w:ilvl="4" w:tplc="292A796E" w:tentative="1">
      <w:start w:val="1"/>
      <w:numFmt w:val="lowerLetter"/>
      <w:lvlText w:val="%5."/>
      <w:lvlJc w:val="left"/>
      <w:pPr>
        <w:ind w:left="3600" w:hanging="360"/>
      </w:pPr>
    </w:lvl>
    <w:lvl w:ilvl="5" w:tplc="FF0AE6F8" w:tentative="1">
      <w:start w:val="1"/>
      <w:numFmt w:val="lowerRoman"/>
      <w:lvlText w:val="%6."/>
      <w:lvlJc w:val="right"/>
      <w:pPr>
        <w:ind w:left="4320" w:hanging="180"/>
      </w:pPr>
    </w:lvl>
    <w:lvl w:ilvl="6" w:tplc="5FBACF6C" w:tentative="1">
      <w:start w:val="1"/>
      <w:numFmt w:val="decimal"/>
      <w:lvlText w:val="%7."/>
      <w:lvlJc w:val="left"/>
      <w:pPr>
        <w:ind w:left="5040" w:hanging="360"/>
      </w:pPr>
    </w:lvl>
    <w:lvl w:ilvl="7" w:tplc="F5BCC242" w:tentative="1">
      <w:start w:val="1"/>
      <w:numFmt w:val="lowerLetter"/>
      <w:lvlText w:val="%8."/>
      <w:lvlJc w:val="left"/>
      <w:pPr>
        <w:ind w:left="5760" w:hanging="360"/>
      </w:pPr>
    </w:lvl>
    <w:lvl w:ilvl="8" w:tplc="FA1816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9"/>
    <w:rsid w:val="000104A6"/>
    <w:rsid w:val="00043D4B"/>
    <w:rsid w:val="000D489B"/>
    <w:rsid w:val="00123031"/>
    <w:rsid w:val="00186E92"/>
    <w:rsid w:val="001E5409"/>
    <w:rsid w:val="002C7CBB"/>
    <w:rsid w:val="00312E76"/>
    <w:rsid w:val="00323234"/>
    <w:rsid w:val="003464A9"/>
    <w:rsid w:val="003C313E"/>
    <w:rsid w:val="00431590"/>
    <w:rsid w:val="004632F7"/>
    <w:rsid w:val="00502797"/>
    <w:rsid w:val="00565F6D"/>
    <w:rsid w:val="005C751D"/>
    <w:rsid w:val="005D5DBE"/>
    <w:rsid w:val="005E3646"/>
    <w:rsid w:val="006768C4"/>
    <w:rsid w:val="00737357"/>
    <w:rsid w:val="007953BD"/>
    <w:rsid w:val="007B022F"/>
    <w:rsid w:val="007C0296"/>
    <w:rsid w:val="00825FA0"/>
    <w:rsid w:val="00851728"/>
    <w:rsid w:val="00925B34"/>
    <w:rsid w:val="009A6268"/>
    <w:rsid w:val="00A2366F"/>
    <w:rsid w:val="00A6343F"/>
    <w:rsid w:val="00AA3CF3"/>
    <w:rsid w:val="00B741B2"/>
    <w:rsid w:val="00BC3174"/>
    <w:rsid w:val="00BD3BD4"/>
    <w:rsid w:val="00C13994"/>
    <w:rsid w:val="00C80C03"/>
    <w:rsid w:val="00CD7787"/>
    <w:rsid w:val="00DF37F8"/>
    <w:rsid w:val="00EB2229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04E0-C4BF-4404-9A0F-FA66228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787"/>
  </w:style>
  <w:style w:type="paragraph" w:styleId="AltBilgi">
    <w:name w:val="footer"/>
    <w:basedOn w:val="Normal"/>
    <w:link w:val="AltBilgiChar"/>
    <w:uiPriority w:val="99"/>
    <w:unhideWhenUsed/>
    <w:rsid w:val="00C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787"/>
  </w:style>
  <w:style w:type="table" w:styleId="TabloKlavuzu">
    <w:name w:val="Table Grid"/>
    <w:basedOn w:val="NormalTablo"/>
    <w:uiPriority w:val="39"/>
    <w:rsid w:val="00CD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CENGİZ</dc:creator>
  <cp:lastModifiedBy>Muhammer SALİMOĞLU</cp:lastModifiedBy>
  <cp:revision>14</cp:revision>
  <dcterms:created xsi:type="dcterms:W3CDTF">2016-11-08T07:46:00Z</dcterms:created>
  <dcterms:modified xsi:type="dcterms:W3CDTF">2022-04-12T13:00:00Z</dcterms:modified>
</cp:coreProperties>
</file>